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E25" w:rsidRDefault="005B1E25" w:rsidP="005B1E2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30F0A">
        <w:rPr>
          <w:rFonts w:ascii="Times New Roman" w:hAnsi="Times New Roman" w:cs="Times New Roman"/>
          <w:b/>
          <w:sz w:val="24"/>
          <w:szCs w:val="24"/>
          <w:lang w:eastAsia="ru-RU"/>
        </w:rPr>
        <w:t>Программа реабилитации пациента после перенесенной коронавирусной инфекции COVID 19.</w:t>
      </w:r>
    </w:p>
    <w:p w:rsidR="005B1E25" w:rsidRPr="00D30F0A" w:rsidRDefault="005B1E25" w:rsidP="005B1E2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B1E25" w:rsidRPr="00D30F0A" w:rsidRDefault="005B1E25" w:rsidP="005B1E2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30F0A">
        <w:rPr>
          <w:rFonts w:ascii="Times New Roman" w:hAnsi="Times New Roman" w:cs="Times New Roman"/>
          <w:sz w:val="24"/>
          <w:szCs w:val="24"/>
          <w:shd w:val="clear" w:color="auto" w:fill="FFFFFF"/>
        </w:rPr>
        <w:t>На данный момент отдаленные последствия перенесенной инфекции  вирусом COVID 19 еще не достаточно изучены.  Но уже имеющиеся данные  о воздействии на организм человека этого вируса позволяют сделать вывод о том, что многим этим пациентам необходимо длительное восстановление органов дыхания. Одним из последствий этого заболевания может стать фиброз легких, который приводит к уменьшению жизненного объема легких, и, как следствие</w:t>
      </w:r>
      <w:proofErr w:type="gramStart"/>
      <w:r w:rsidRPr="00D30F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Pr="00D30F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отдышке при малейшей физической нагрузке или даже покое. Так же эта инфекция может приводить к проблемам сердечно сосудистой и возможно, нервной системы.</w:t>
      </w:r>
    </w:p>
    <w:p w:rsidR="005B1E25" w:rsidRPr="00D30F0A" w:rsidRDefault="005B1E25" w:rsidP="005B1E2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30F0A">
        <w:rPr>
          <w:rFonts w:ascii="Times New Roman" w:hAnsi="Times New Roman" w:cs="Times New Roman"/>
          <w:sz w:val="24"/>
          <w:szCs w:val="24"/>
          <w:lang w:eastAsia="ru-RU"/>
        </w:rPr>
        <w:t>Задача реабилитации:</w:t>
      </w:r>
    </w:p>
    <w:p w:rsidR="005B1E25" w:rsidRPr="00D30F0A" w:rsidRDefault="005B1E25" w:rsidP="005B1E2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30F0A">
        <w:rPr>
          <w:rFonts w:ascii="Times New Roman" w:hAnsi="Times New Roman" w:cs="Times New Roman"/>
          <w:sz w:val="24"/>
          <w:szCs w:val="24"/>
          <w:lang w:eastAsia="ru-RU"/>
        </w:rPr>
        <w:t>Улучшение функции дыхательной системы</w:t>
      </w:r>
      <w:proofErr w:type="gramStart"/>
      <w:r w:rsidRPr="00D30F0A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5B1E25" w:rsidRPr="00D30F0A" w:rsidRDefault="005B1E25" w:rsidP="005B1E2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30F0A">
        <w:rPr>
          <w:rFonts w:ascii="Times New Roman" w:hAnsi="Times New Roman" w:cs="Times New Roman"/>
          <w:sz w:val="24"/>
          <w:szCs w:val="24"/>
          <w:lang w:eastAsia="ru-RU"/>
        </w:rPr>
        <w:t>Укрепление сердечно – сосудистой и иммунной систем.</w:t>
      </w:r>
    </w:p>
    <w:p w:rsidR="005B1E25" w:rsidRPr="00D30F0A" w:rsidRDefault="005B1E25" w:rsidP="005B1E2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30F0A">
        <w:rPr>
          <w:rFonts w:ascii="Times New Roman" w:hAnsi="Times New Roman" w:cs="Times New Roman"/>
          <w:sz w:val="24"/>
          <w:szCs w:val="24"/>
          <w:lang w:eastAsia="ru-RU"/>
        </w:rPr>
        <w:t>Снятие депрессии и улучшение общего самочувствия.</w:t>
      </w:r>
    </w:p>
    <w:p w:rsidR="005B1E25" w:rsidRPr="00D30F0A" w:rsidRDefault="005B1E25" w:rsidP="005B1E2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8"/>
        <w:gridCol w:w="1549"/>
        <w:gridCol w:w="841"/>
        <w:gridCol w:w="813"/>
      </w:tblGrid>
      <w:tr w:rsidR="005B1E25" w:rsidRPr="00D30F0A" w:rsidTr="00196703">
        <w:tc>
          <w:tcPr>
            <w:tcW w:w="5528" w:type="dxa"/>
          </w:tcPr>
          <w:p w:rsidR="005B1E25" w:rsidRPr="00D30F0A" w:rsidRDefault="005B1E25" w:rsidP="001967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0F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 процедуры</w:t>
            </w:r>
          </w:p>
        </w:tc>
        <w:tc>
          <w:tcPr>
            <w:tcW w:w="1549" w:type="dxa"/>
          </w:tcPr>
          <w:p w:rsidR="005B1E25" w:rsidRPr="00D30F0A" w:rsidRDefault="005B1E25" w:rsidP="001967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0F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процедур:</w:t>
            </w:r>
          </w:p>
        </w:tc>
        <w:tc>
          <w:tcPr>
            <w:tcW w:w="841" w:type="dxa"/>
          </w:tcPr>
          <w:p w:rsidR="005B1E25" w:rsidRPr="00D30F0A" w:rsidRDefault="005B1E25" w:rsidP="001967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0F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 дней</w:t>
            </w:r>
          </w:p>
        </w:tc>
        <w:tc>
          <w:tcPr>
            <w:tcW w:w="813" w:type="dxa"/>
          </w:tcPr>
          <w:p w:rsidR="005B1E25" w:rsidRPr="00D30F0A" w:rsidRDefault="005B1E25" w:rsidP="00196703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0F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 день</w:t>
            </w:r>
          </w:p>
        </w:tc>
      </w:tr>
      <w:tr w:rsidR="005B1E25" w:rsidRPr="00D30F0A" w:rsidTr="00196703">
        <w:tc>
          <w:tcPr>
            <w:tcW w:w="5528" w:type="dxa"/>
          </w:tcPr>
          <w:p w:rsidR="005B1E25" w:rsidRPr="00D30F0A" w:rsidRDefault="005B1E25" w:rsidP="001967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0F0A">
              <w:rPr>
                <w:rFonts w:ascii="Times New Roman" w:hAnsi="Times New Roman" w:cs="Times New Roman"/>
                <w:sz w:val="24"/>
                <w:szCs w:val="24"/>
                <w:shd w:val="clear" w:color="auto" w:fill="FBF7F3"/>
              </w:rPr>
              <w:t>Первичный прием лечащего врача </w:t>
            </w:r>
          </w:p>
        </w:tc>
        <w:tc>
          <w:tcPr>
            <w:tcW w:w="1549" w:type="dxa"/>
          </w:tcPr>
          <w:p w:rsidR="005B1E25" w:rsidRPr="00D30F0A" w:rsidRDefault="005B1E25" w:rsidP="001967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5B1E25" w:rsidRPr="00D30F0A" w:rsidRDefault="005B1E25" w:rsidP="001967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0F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:rsidR="005B1E25" w:rsidRPr="00D30F0A" w:rsidRDefault="005B1E25" w:rsidP="001967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0F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1E25" w:rsidRPr="00D30F0A" w:rsidTr="00196703">
        <w:tc>
          <w:tcPr>
            <w:tcW w:w="8731" w:type="dxa"/>
            <w:gridSpan w:val="4"/>
          </w:tcPr>
          <w:p w:rsidR="005B1E25" w:rsidRPr="00D30F0A" w:rsidRDefault="005B1E25" w:rsidP="001967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0F0A">
              <w:rPr>
                <w:rFonts w:ascii="Times New Roman" w:hAnsi="Times New Roman" w:cs="Times New Roman"/>
                <w:sz w:val="24"/>
                <w:szCs w:val="24"/>
                <w:shd w:val="clear" w:color="auto" w:fill="FBF7F3"/>
              </w:rPr>
              <w:t>Диагностика:</w:t>
            </w:r>
          </w:p>
        </w:tc>
      </w:tr>
      <w:tr w:rsidR="005B1E25" w:rsidRPr="00D30F0A" w:rsidTr="00196703">
        <w:tc>
          <w:tcPr>
            <w:tcW w:w="5528" w:type="dxa"/>
          </w:tcPr>
          <w:p w:rsidR="005B1E25" w:rsidRPr="00D30F0A" w:rsidRDefault="005B1E25" w:rsidP="001967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0F0A">
              <w:rPr>
                <w:rFonts w:ascii="Times New Roman" w:hAnsi="Times New Roman" w:cs="Times New Roman"/>
                <w:sz w:val="24"/>
                <w:szCs w:val="24"/>
                <w:shd w:val="clear" w:color="auto" w:fill="FBF7F3"/>
              </w:rPr>
              <w:t>ЭКГ по показаниям</w:t>
            </w:r>
          </w:p>
        </w:tc>
        <w:tc>
          <w:tcPr>
            <w:tcW w:w="1549" w:type="dxa"/>
          </w:tcPr>
          <w:p w:rsidR="005B1E25" w:rsidRPr="00D30F0A" w:rsidRDefault="005B1E25" w:rsidP="001967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5B1E25" w:rsidRPr="00D30F0A" w:rsidRDefault="005B1E25" w:rsidP="001967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0F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:rsidR="005B1E25" w:rsidRPr="00D30F0A" w:rsidRDefault="005B1E25" w:rsidP="001967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0F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1E25" w:rsidRPr="00D30F0A" w:rsidTr="00196703">
        <w:tc>
          <w:tcPr>
            <w:tcW w:w="5528" w:type="dxa"/>
          </w:tcPr>
          <w:p w:rsidR="005B1E25" w:rsidRPr="00D30F0A" w:rsidRDefault="005B1E25" w:rsidP="00196703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BF7F3"/>
              </w:rPr>
            </w:pPr>
            <w:r w:rsidRPr="00D30F0A">
              <w:rPr>
                <w:rFonts w:ascii="Times New Roman" w:hAnsi="Times New Roman" w:cs="Times New Roman"/>
                <w:sz w:val="24"/>
                <w:szCs w:val="24"/>
                <w:shd w:val="clear" w:color="auto" w:fill="FBF7F3"/>
              </w:rPr>
              <w:t>Спирография</w:t>
            </w:r>
          </w:p>
        </w:tc>
        <w:tc>
          <w:tcPr>
            <w:tcW w:w="1549" w:type="dxa"/>
          </w:tcPr>
          <w:p w:rsidR="005B1E25" w:rsidRPr="00D30F0A" w:rsidRDefault="005B1E25" w:rsidP="001967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5B1E25" w:rsidRPr="00D30F0A" w:rsidRDefault="005B1E25" w:rsidP="001967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0F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:rsidR="005B1E25" w:rsidRPr="00D30F0A" w:rsidRDefault="005B1E25" w:rsidP="001967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0F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1E25" w:rsidRPr="00D30F0A" w:rsidTr="00196703">
        <w:tc>
          <w:tcPr>
            <w:tcW w:w="8731" w:type="dxa"/>
            <w:gridSpan w:val="4"/>
          </w:tcPr>
          <w:p w:rsidR="005B1E25" w:rsidRPr="00D30F0A" w:rsidRDefault="005B1E25" w:rsidP="001967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0F0A">
              <w:rPr>
                <w:rFonts w:ascii="Times New Roman" w:hAnsi="Times New Roman" w:cs="Times New Roman"/>
                <w:sz w:val="24"/>
                <w:szCs w:val="24"/>
                <w:shd w:val="clear" w:color="auto" w:fill="FBF7F3"/>
              </w:rPr>
              <w:t>Лечение. Физиотерапия:</w:t>
            </w:r>
          </w:p>
        </w:tc>
      </w:tr>
      <w:tr w:rsidR="005B1E25" w:rsidRPr="00D30F0A" w:rsidTr="00196703">
        <w:tc>
          <w:tcPr>
            <w:tcW w:w="5528" w:type="dxa"/>
          </w:tcPr>
          <w:p w:rsidR="005B1E25" w:rsidRPr="00D30F0A" w:rsidRDefault="005B1E25" w:rsidP="00196703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30F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магнито</w:t>
            </w:r>
            <w:proofErr w:type="spellEnd"/>
            <w:r w:rsidRPr="00D30F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лазерная терапия на область грудной клетки</w:t>
            </w:r>
          </w:p>
        </w:tc>
        <w:tc>
          <w:tcPr>
            <w:tcW w:w="1549" w:type="dxa"/>
          </w:tcPr>
          <w:p w:rsidR="005B1E25" w:rsidRPr="00D30F0A" w:rsidRDefault="005B1E25" w:rsidP="001967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5B1E25" w:rsidRPr="00D30F0A" w:rsidRDefault="005B1E25" w:rsidP="001967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0F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3" w:type="dxa"/>
          </w:tcPr>
          <w:p w:rsidR="005B1E25" w:rsidRPr="00D30F0A" w:rsidRDefault="005B1E25" w:rsidP="001967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0F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B1E25" w:rsidRPr="00D30F0A" w:rsidTr="00196703">
        <w:tc>
          <w:tcPr>
            <w:tcW w:w="5528" w:type="dxa"/>
          </w:tcPr>
          <w:p w:rsidR="005B1E25" w:rsidRPr="00D30F0A" w:rsidRDefault="005B1E25" w:rsidP="001967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F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нормобарическая</w:t>
            </w:r>
            <w:proofErr w:type="spellEnd"/>
            <w:r w:rsidRPr="00D30F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30F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оксигинация</w:t>
            </w:r>
            <w:proofErr w:type="spellEnd"/>
          </w:p>
        </w:tc>
        <w:tc>
          <w:tcPr>
            <w:tcW w:w="1549" w:type="dxa"/>
          </w:tcPr>
          <w:p w:rsidR="005B1E25" w:rsidRPr="00D30F0A" w:rsidRDefault="005B1E25" w:rsidP="001967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5B1E25" w:rsidRPr="00D30F0A" w:rsidRDefault="005B1E25" w:rsidP="001967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0F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3" w:type="dxa"/>
          </w:tcPr>
          <w:p w:rsidR="005B1E25" w:rsidRPr="00D30F0A" w:rsidRDefault="005B1E25" w:rsidP="001967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0F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B1E25" w:rsidRPr="00D30F0A" w:rsidTr="00196703">
        <w:tc>
          <w:tcPr>
            <w:tcW w:w="5528" w:type="dxa"/>
          </w:tcPr>
          <w:p w:rsidR="005B1E25" w:rsidRPr="00D30F0A" w:rsidRDefault="005B1E25" w:rsidP="001967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0F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ингаляции лекарственных веществ</w:t>
            </w:r>
          </w:p>
        </w:tc>
        <w:tc>
          <w:tcPr>
            <w:tcW w:w="1549" w:type="dxa"/>
          </w:tcPr>
          <w:p w:rsidR="005B1E25" w:rsidRPr="00D30F0A" w:rsidRDefault="005B1E25" w:rsidP="001967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5B1E25" w:rsidRPr="00D30F0A" w:rsidRDefault="005B1E25" w:rsidP="001967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0F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3" w:type="dxa"/>
          </w:tcPr>
          <w:p w:rsidR="005B1E25" w:rsidRPr="00D30F0A" w:rsidRDefault="005B1E25" w:rsidP="001967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0F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B1E25" w:rsidRPr="00D30F0A" w:rsidTr="00196703">
        <w:tc>
          <w:tcPr>
            <w:tcW w:w="5528" w:type="dxa"/>
          </w:tcPr>
          <w:p w:rsidR="005B1E25" w:rsidRPr="00D30F0A" w:rsidRDefault="005B1E25" w:rsidP="001967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F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пароуглекислые</w:t>
            </w:r>
            <w:proofErr w:type="spellEnd"/>
            <w:r w:rsidRPr="00D30F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ванны</w:t>
            </w:r>
          </w:p>
        </w:tc>
        <w:tc>
          <w:tcPr>
            <w:tcW w:w="1549" w:type="dxa"/>
          </w:tcPr>
          <w:p w:rsidR="005B1E25" w:rsidRPr="00D30F0A" w:rsidRDefault="005B1E25" w:rsidP="001967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5B1E25" w:rsidRPr="00D30F0A" w:rsidRDefault="005B1E25" w:rsidP="001967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0F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3" w:type="dxa"/>
          </w:tcPr>
          <w:p w:rsidR="005B1E25" w:rsidRPr="00D30F0A" w:rsidRDefault="005B1E25" w:rsidP="001967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0F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B1E25" w:rsidRPr="00D30F0A" w:rsidTr="00196703">
        <w:tc>
          <w:tcPr>
            <w:tcW w:w="5528" w:type="dxa"/>
          </w:tcPr>
          <w:p w:rsidR="005B1E25" w:rsidRPr="00D30F0A" w:rsidRDefault="005B1E25" w:rsidP="001967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0F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Фито-чай</w:t>
            </w:r>
          </w:p>
        </w:tc>
        <w:tc>
          <w:tcPr>
            <w:tcW w:w="1549" w:type="dxa"/>
          </w:tcPr>
          <w:p w:rsidR="005B1E25" w:rsidRPr="00D30F0A" w:rsidRDefault="005B1E25" w:rsidP="001967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5B1E25" w:rsidRPr="00D30F0A" w:rsidRDefault="005B1E25" w:rsidP="001967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0F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3" w:type="dxa"/>
          </w:tcPr>
          <w:p w:rsidR="005B1E25" w:rsidRPr="00D30F0A" w:rsidRDefault="005B1E25" w:rsidP="001967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0F0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B1E25" w:rsidRPr="00D30F0A" w:rsidTr="00196703">
        <w:tc>
          <w:tcPr>
            <w:tcW w:w="8731" w:type="dxa"/>
            <w:gridSpan w:val="4"/>
          </w:tcPr>
          <w:p w:rsidR="005B1E25" w:rsidRPr="00D30F0A" w:rsidRDefault="005B1E25" w:rsidP="001967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0F0A">
              <w:rPr>
                <w:rFonts w:ascii="Times New Roman" w:hAnsi="Times New Roman" w:cs="Times New Roman"/>
                <w:sz w:val="24"/>
                <w:szCs w:val="24"/>
              </w:rPr>
              <w:t>Массажи:</w:t>
            </w:r>
          </w:p>
        </w:tc>
      </w:tr>
      <w:tr w:rsidR="005B1E25" w:rsidRPr="00D30F0A" w:rsidTr="00196703">
        <w:tc>
          <w:tcPr>
            <w:tcW w:w="5528" w:type="dxa"/>
          </w:tcPr>
          <w:p w:rsidR="005B1E25" w:rsidRPr="00D30F0A" w:rsidRDefault="005B1E25" w:rsidP="001967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0F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классический массаж спины</w:t>
            </w:r>
          </w:p>
        </w:tc>
        <w:tc>
          <w:tcPr>
            <w:tcW w:w="1549" w:type="dxa"/>
          </w:tcPr>
          <w:p w:rsidR="005B1E25" w:rsidRPr="00D30F0A" w:rsidRDefault="005B1E25" w:rsidP="001967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5B1E25" w:rsidRPr="00D30F0A" w:rsidRDefault="005B1E25" w:rsidP="001967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0F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3" w:type="dxa"/>
          </w:tcPr>
          <w:p w:rsidR="005B1E25" w:rsidRPr="00D30F0A" w:rsidRDefault="005B1E25" w:rsidP="001967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0F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B1E25" w:rsidRPr="00D30F0A" w:rsidTr="00196703">
        <w:tc>
          <w:tcPr>
            <w:tcW w:w="5528" w:type="dxa"/>
          </w:tcPr>
          <w:p w:rsidR="005B1E25" w:rsidRPr="00D30F0A" w:rsidRDefault="005B1E25" w:rsidP="001967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F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перкуторный</w:t>
            </w:r>
            <w:proofErr w:type="spellEnd"/>
            <w:r w:rsidRPr="00D30F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массаж грудной клетки (вибромассаж)</w:t>
            </w:r>
          </w:p>
        </w:tc>
        <w:tc>
          <w:tcPr>
            <w:tcW w:w="1549" w:type="dxa"/>
          </w:tcPr>
          <w:p w:rsidR="005B1E25" w:rsidRPr="00D30F0A" w:rsidRDefault="005B1E25" w:rsidP="001967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5B1E25" w:rsidRPr="00D30F0A" w:rsidRDefault="005B1E25" w:rsidP="001967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0F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3" w:type="dxa"/>
          </w:tcPr>
          <w:p w:rsidR="005B1E25" w:rsidRPr="00D30F0A" w:rsidRDefault="005B1E25" w:rsidP="001967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0F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B1E25" w:rsidRPr="00D30F0A" w:rsidTr="00196703">
        <w:tc>
          <w:tcPr>
            <w:tcW w:w="5528" w:type="dxa"/>
          </w:tcPr>
          <w:p w:rsidR="005B1E25" w:rsidRPr="00D30F0A" w:rsidRDefault="005B1E25" w:rsidP="001967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0F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грязевые аппликации на область спины</w:t>
            </w:r>
          </w:p>
        </w:tc>
        <w:tc>
          <w:tcPr>
            <w:tcW w:w="1549" w:type="dxa"/>
          </w:tcPr>
          <w:p w:rsidR="005B1E25" w:rsidRPr="00D30F0A" w:rsidRDefault="005B1E25" w:rsidP="001967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5B1E25" w:rsidRPr="00D30F0A" w:rsidRDefault="005B1E25" w:rsidP="001967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0F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3" w:type="dxa"/>
          </w:tcPr>
          <w:p w:rsidR="005B1E25" w:rsidRPr="00D30F0A" w:rsidRDefault="005B1E25" w:rsidP="001967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0F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B1E25" w:rsidRPr="00D30F0A" w:rsidTr="00196703">
        <w:tc>
          <w:tcPr>
            <w:tcW w:w="8731" w:type="dxa"/>
            <w:gridSpan w:val="4"/>
          </w:tcPr>
          <w:p w:rsidR="005B1E25" w:rsidRPr="00D30F0A" w:rsidRDefault="005B1E25" w:rsidP="001967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0F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Физическая реабилитация:</w:t>
            </w:r>
          </w:p>
        </w:tc>
      </w:tr>
      <w:tr w:rsidR="005B1E25" w:rsidRPr="00D30F0A" w:rsidTr="00196703">
        <w:tc>
          <w:tcPr>
            <w:tcW w:w="5528" w:type="dxa"/>
          </w:tcPr>
          <w:p w:rsidR="005B1E25" w:rsidRPr="00D30F0A" w:rsidRDefault="005B1E25" w:rsidP="00196703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0F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ЛФК (специальный комплекс упражнений при заболевании органов дыхания направленный на увеличение объема грудной клетки)</w:t>
            </w:r>
          </w:p>
        </w:tc>
        <w:tc>
          <w:tcPr>
            <w:tcW w:w="1549" w:type="dxa"/>
          </w:tcPr>
          <w:p w:rsidR="005B1E25" w:rsidRPr="00D30F0A" w:rsidRDefault="005B1E25" w:rsidP="001967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5B1E25" w:rsidRPr="00D30F0A" w:rsidRDefault="005B1E25" w:rsidP="001967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0F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3" w:type="dxa"/>
          </w:tcPr>
          <w:p w:rsidR="005B1E25" w:rsidRPr="00D30F0A" w:rsidRDefault="005B1E25" w:rsidP="001967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0F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B1E25" w:rsidRPr="00D30F0A" w:rsidTr="00196703">
        <w:tc>
          <w:tcPr>
            <w:tcW w:w="5528" w:type="dxa"/>
          </w:tcPr>
          <w:p w:rsidR="005B1E25" w:rsidRPr="00D30F0A" w:rsidRDefault="005B1E25" w:rsidP="00196703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0F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скандинавская ходьба</w:t>
            </w:r>
          </w:p>
        </w:tc>
        <w:tc>
          <w:tcPr>
            <w:tcW w:w="1549" w:type="dxa"/>
          </w:tcPr>
          <w:p w:rsidR="005B1E25" w:rsidRPr="00D30F0A" w:rsidRDefault="005B1E25" w:rsidP="001967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5B1E25" w:rsidRPr="00D30F0A" w:rsidRDefault="005B1E25" w:rsidP="001967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0F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3" w:type="dxa"/>
          </w:tcPr>
          <w:p w:rsidR="005B1E25" w:rsidRPr="00D30F0A" w:rsidRDefault="005B1E25" w:rsidP="001967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0F0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B1E25" w:rsidRPr="00D30F0A" w:rsidTr="00196703">
        <w:tc>
          <w:tcPr>
            <w:tcW w:w="5528" w:type="dxa"/>
          </w:tcPr>
          <w:p w:rsidR="005B1E25" w:rsidRPr="00D30F0A" w:rsidRDefault="005B1E25" w:rsidP="00196703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0F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Дыхательные процедуры: галотерапия (соляная пещера)</w:t>
            </w:r>
          </w:p>
        </w:tc>
        <w:tc>
          <w:tcPr>
            <w:tcW w:w="1549" w:type="dxa"/>
          </w:tcPr>
          <w:p w:rsidR="005B1E25" w:rsidRPr="00D30F0A" w:rsidRDefault="005B1E25" w:rsidP="001967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5B1E25" w:rsidRPr="00D30F0A" w:rsidRDefault="005B1E25" w:rsidP="001967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0F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3" w:type="dxa"/>
          </w:tcPr>
          <w:p w:rsidR="005B1E25" w:rsidRPr="00D30F0A" w:rsidRDefault="005B1E25" w:rsidP="001967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0F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B1E25" w:rsidRPr="00D30F0A" w:rsidTr="00196703">
        <w:trPr>
          <w:trHeight w:val="70"/>
        </w:trPr>
        <w:tc>
          <w:tcPr>
            <w:tcW w:w="5528" w:type="dxa"/>
          </w:tcPr>
          <w:p w:rsidR="005B1E25" w:rsidRPr="00D30F0A" w:rsidRDefault="005B1E25" w:rsidP="001967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0F0A">
              <w:rPr>
                <w:rFonts w:ascii="Times New Roman" w:hAnsi="Times New Roman" w:cs="Times New Roman"/>
                <w:sz w:val="24"/>
                <w:szCs w:val="24"/>
                <w:shd w:val="clear" w:color="auto" w:fill="FBF7F3"/>
              </w:rPr>
              <w:t>Общее:</w:t>
            </w:r>
          </w:p>
        </w:tc>
        <w:tc>
          <w:tcPr>
            <w:tcW w:w="1549" w:type="dxa"/>
          </w:tcPr>
          <w:p w:rsidR="005B1E25" w:rsidRPr="00D30F0A" w:rsidRDefault="005B1E25" w:rsidP="001967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5B1E25" w:rsidRPr="00D30F0A" w:rsidRDefault="005B1E25" w:rsidP="001967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5B1E25" w:rsidRPr="00D30F0A" w:rsidRDefault="005B1E25" w:rsidP="001967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E25" w:rsidRPr="00D30F0A" w:rsidTr="00196703">
        <w:tc>
          <w:tcPr>
            <w:tcW w:w="8731" w:type="dxa"/>
            <w:gridSpan w:val="4"/>
          </w:tcPr>
          <w:p w:rsidR="005B1E25" w:rsidRPr="00D30F0A" w:rsidRDefault="005B1E25" w:rsidP="00196703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0F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Питьевое применение минеральной воды</w:t>
            </w:r>
          </w:p>
        </w:tc>
      </w:tr>
      <w:tr w:rsidR="005B1E25" w:rsidRPr="00D30F0A" w:rsidTr="00196703">
        <w:tc>
          <w:tcPr>
            <w:tcW w:w="5528" w:type="dxa"/>
          </w:tcPr>
          <w:p w:rsidR="005B1E25" w:rsidRPr="00D30F0A" w:rsidRDefault="005B1E25" w:rsidP="00196703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0F0A">
              <w:rPr>
                <w:rFonts w:ascii="Times New Roman" w:hAnsi="Times New Roman" w:cs="Times New Roman"/>
                <w:sz w:val="24"/>
                <w:szCs w:val="24"/>
                <w:shd w:val="clear" w:color="auto" w:fill="FBF7F3"/>
              </w:rPr>
              <w:t>Диетическое 3-разовое питание</w:t>
            </w:r>
          </w:p>
        </w:tc>
        <w:tc>
          <w:tcPr>
            <w:tcW w:w="1549" w:type="dxa"/>
          </w:tcPr>
          <w:p w:rsidR="005B1E25" w:rsidRPr="00D30F0A" w:rsidRDefault="005B1E25" w:rsidP="001967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5B1E25" w:rsidRPr="00D30F0A" w:rsidRDefault="005B1E25" w:rsidP="001967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0F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3" w:type="dxa"/>
          </w:tcPr>
          <w:p w:rsidR="005B1E25" w:rsidRPr="00D30F0A" w:rsidRDefault="005B1E25" w:rsidP="001967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0F0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B1E25" w:rsidRPr="00D30F0A" w:rsidTr="00196703">
        <w:tc>
          <w:tcPr>
            <w:tcW w:w="5528" w:type="dxa"/>
          </w:tcPr>
          <w:p w:rsidR="005B1E25" w:rsidRPr="00D30F0A" w:rsidRDefault="005B1E25" w:rsidP="00196703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49" w:type="dxa"/>
          </w:tcPr>
          <w:p w:rsidR="005B1E25" w:rsidRPr="00D30F0A" w:rsidRDefault="005B1E25" w:rsidP="001967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5B1E25" w:rsidRPr="00D30F0A" w:rsidRDefault="005B1E25" w:rsidP="001967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0F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3" w:type="dxa"/>
          </w:tcPr>
          <w:p w:rsidR="005B1E25" w:rsidRPr="00D30F0A" w:rsidRDefault="005B1E25" w:rsidP="001967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0F0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5B1E25" w:rsidRPr="00D30F0A" w:rsidRDefault="005B1E25" w:rsidP="005B1E2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Противопоказания:</w:t>
      </w:r>
    </w:p>
    <w:p w:rsidR="005B1E25" w:rsidRPr="00D30F0A" w:rsidRDefault="005B1E25" w:rsidP="005B1E2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0F0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общепринятые для санаторно-курортного лечения;</w:t>
      </w:r>
      <w:proofErr w:type="gramEnd"/>
    </w:p>
    <w:p w:rsidR="005B1E25" w:rsidRPr="00D30F0A" w:rsidRDefault="005B1E25" w:rsidP="005B1E2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0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злокачественные новообразования.</w:t>
      </w:r>
    </w:p>
    <w:p w:rsidR="0074717B" w:rsidRPr="0074717B" w:rsidRDefault="0074717B" w:rsidP="007471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7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 стоимость входит: </w:t>
      </w:r>
    </w:p>
    <w:p w:rsidR="0074717B" w:rsidRPr="0074717B" w:rsidRDefault="0074717B" w:rsidP="0074717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717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проживание;</w:t>
      </w:r>
      <w:r w:rsidRPr="00747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трехразовое питание;</w:t>
      </w:r>
      <w:r w:rsidRPr="00747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71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— </w:t>
      </w:r>
      <w:proofErr w:type="spellStart"/>
      <w:r w:rsidRPr="0074717B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747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всей территории пансионата;</w:t>
      </w:r>
      <w:r w:rsidRPr="00747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«комплимент» от пансионата в номер при заезде;</w:t>
      </w:r>
      <w:r w:rsidRPr="00747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тематический ужин (1 раз в неделю);</w:t>
      </w:r>
      <w:r w:rsidRPr="00747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сейф в каждом номере;</w:t>
      </w:r>
      <w:r w:rsidRPr="00747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настольные игры: шахматы, шашки;</w:t>
      </w:r>
      <w:r w:rsidRPr="00747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экскурсия-дегустация в музее «Дом вина»;</w:t>
      </w:r>
      <w:r w:rsidRPr="00747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бассейн, пляжные полотенца (с 1.05 по 30.09.);</w:t>
      </w:r>
      <w:r w:rsidRPr="00747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бесплатный вход на пляж «Лазурный берег» (с 1.05 по 30.09.);</w:t>
      </w:r>
      <w:proofErr w:type="gramEnd"/>
      <w:r w:rsidRPr="00747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трансфер на пляж (с 1.05 по 30.09.);</w:t>
      </w:r>
      <w:r w:rsidRPr="00747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 тренажерный зал (24 часа);</w:t>
      </w:r>
      <w:r w:rsidRPr="00747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10% скидка на все услуги медицинского центра «Океан бурь»;</w:t>
      </w:r>
    </w:p>
    <w:p w:rsidR="0074717B" w:rsidRPr="0074717B" w:rsidRDefault="0074717B" w:rsidP="0074717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программы с человека при двухместном размещении:</w:t>
      </w:r>
    </w:p>
    <w:p w:rsidR="0074717B" w:rsidRPr="0074717B" w:rsidRDefault="0074717B" w:rsidP="0074717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7B">
        <w:rPr>
          <w:rFonts w:ascii="Times New Roman" w:eastAsia="Times New Roman" w:hAnsi="Times New Roman" w:cs="Times New Roman"/>
          <w:sz w:val="24"/>
          <w:szCs w:val="24"/>
          <w:lang w:eastAsia="ru-RU"/>
        </w:rPr>
        <w:t>45 660 руб.  — 8 дней/7 ночей</w:t>
      </w:r>
    </w:p>
    <w:p w:rsidR="0074717B" w:rsidRPr="0074717B" w:rsidRDefault="0074717B" w:rsidP="0074717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7B">
        <w:rPr>
          <w:rFonts w:ascii="Times New Roman" w:eastAsia="Times New Roman" w:hAnsi="Times New Roman" w:cs="Times New Roman"/>
          <w:sz w:val="24"/>
          <w:szCs w:val="24"/>
          <w:lang w:eastAsia="ru-RU"/>
        </w:rPr>
        <w:t>81 500 руб. — 15 дней/14 ночей</w:t>
      </w:r>
    </w:p>
    <w:p w:rsidR="0074717B" w:rsidRPr="0074717B" w:rsidRDefault="0074717B" w:rsidP="007471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4717B" w:rsidRPr="0074717B" w:rsidRDefault="0074717B" w:rsidP="0074717B">
      <w:pPr>
        <w:rPr>
          <w:rFonts w:ascii="Calibri" w:eastAsia="Calibri" w:hAnsi="Calibri" w:cs="Times New Roman"/>
        </w:rPr>
      </w:pPr>
    </w:p>
    <w:p w:rsidR="005B1E25" w:rsidRDefault="005B1E25">
      <w:bookmarkStart w:id="0" w:name="_GoBack"/>
      <w:bookmarkEnd w:id="0"/>
    </w:p>
    <w:sectPr w:rsidR="005B1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E25"/>
    <w:rsid w:val="005B1E25"/>
    <w:rsid w:val="0074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B1E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B1E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6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3</cp:revision>
  <dcterms:created xsi:type="dcterms:W3CDTF">2021-11-09T12:42:00Z</dcterms:created>
  <dcterms:modified xsi:type="dcterms:W3CDTF">2021-11-09T13:01:00Z</dcterms:modified>
</cp:coreProperties>
</file>